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B6F" w:rsidRPr="005F5B6F" w:rsidRDefault="005F5B6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B6F">
        <w:rPr>
          <w:rFonts w:ascii="Times New Roman" w:hAnsi="Times New Roman" w:cs="Times New Roman"/>
          <w:sz w:val="28"/>
          <w:szCs w:val="28"/>
        </w:rPr>
        <w:t xml:space="preserve">Гродненский губернский комитет </w:t>
      </w:r>
    </w:p>
    <w:p w:rsidR="005F5B6F" w:rsidRPr="005F5B6F" w:rsidRDefault="005F5B6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B6F">
        <w:rPr>
          <w:rFonts w:ascii="Times New Roman" w:hAnsi="Times New Roman" w:cs="Times New Roman"/>
          <w:sz w:val="28"/>
          <w:szCs w:val="28"/>
        </w:rPr>
        <w:t xml:space="preserve">по делам мелкого кредита </w:t>
      </w:r>
    </w:p>
    <w:p w:rsidR="00637419" w:rsidRDefault="005F5B6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B6F">
        <w:rPr>
          <w:rFonts w:ascii="Times New Roman" w:hAnsi="Times New Roman" w:cs="Times New Roman"/>
          <w:sz w:val="28"/>
          <w:szCs w:val="28"/>
        </w:rPr>
        <w:t>Министерства финансов (МФ), г. Гродно</w:t>
      </w:r>
    </w:p>
    <w:p w:rsidR="001A5F49" w:rsidRPr="005F5B6F" w:rsidRDefault="001A5F4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1904 – 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F5B6F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F5B6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5F5B6F" w:rsidP="005F5B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1907 – 1913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5F49">
        <w:rPr>
          <w:rFonts w:ascii="Times New Roman" w:hAnsi="Times New Roman" w:cs="Times New Roman"/>
          <w:sz w:val="28"/>
          <w:szCs w:val="28"/>
        </w:rPr>
        <w:t xml:space="preserve">        02. 04. 2019</w:t>
      </w:r>
      <w:r w:rsidR="001A5F4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A5F4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F5B6F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F5B6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F5B6F">
        <w:rPr>
          <w:rFonts w:ascii="Times New Roman" w:hAnsi="Times New Roman" w:cs="Times New Roman"/>
          <w:sz w:val="28"/>
          <w:szCs w:val="28"/>
        </w:rPr>
        <w:t xml:space="preserve"> 1907 – 1913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4" w:type="dxa"/>
        <w:tblInd w:w="108" w:type="dxa"/>
        <w:tblLook w:val="04A0"/>
      </w:tblPr>
      <w:tblGrid>
        <w:gridCol w:w="667"/>
        <w:gridCol w:w="697"/>
        <w:gridCol w:w="4732"/>
        <w:gridCol w:w="1842"/>
        <w:gridCol w:w="882"/>
        <w:gridCol w:w="894"/>
      </w:tblGrid>
      <w:tr w:rsidR="00DB7089" w:rsidTr="00684F48">
        <w:trPr>
          <w:cantSplit/>
          <w:trHeight w:val="2819"/>
        </w:trPr>
        <w:tc>
          <w:tcPr>
            <w:tcW w:w="66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732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B7089" w:rsidTr="00684F48">
        <w:tc>
          <w:tcPr>
            <w:tcW w:w="66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089" w:rsidTr="00684F48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F5B6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F5B6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F5B6F" w:rsidP="005F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открытии Александровской волостной ссудо-сберегательной кассы Бельского у.</w:t>
            </w:r>
          </w:p>
          <w:p w:rsidR="005F5B6F" w:rsidRDefault="005F5B6F" w:rsidP="005F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F5B6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1910 г. –</w:t>
            </w:r>
          </w:p>
          <w:p w:rsidR="005F5B6F" w:rsidRDefault="005F5B6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1911 г.</w:t>
            </w:r>
          </w:p>
          <w:p w:rsidR="005F5B6F" w:rsidRDefault="005F5B6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C547F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C547F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C547F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547F2" w:rsidRDefault="00C547F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Антопольской </w:t>
            </w:r>
          </w:p>
          <w:p w:rsidR="00637419" w:rsidRDefault="00C547F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Кобринского у.</w:t>
            </w:r>
          </w:p>
          <w:p w:rsidR="00C547F2" w:rsidRDefault="00C547F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47F2" w:rsidRDefault="00C547F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</w:t>
            </w:r>
          </w:p>
          <w:p w:rsidR="00637419" w:rsidRDefault="00C547F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C547F2" w:rsidRDefault="00C547F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1911 г.</w:t>
            </w:r>
          </w:p>
          <w:p w:rsidR="00C547F2" w:rsidRDefault="00C547F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C547F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RPr="005F5B6F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F5B6F" w:rsidRPr="005F5B6F" w:rsidRDefault="002128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F5B6F" w:rsidRPr="005F5B6F" w:rsidRDefault="002128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21283B" w:rsidP="0021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Беловежско-Александровской Пружанского у.</w:t>
            </w:r>
          </w:p>
          <w:p w:rsidR="0021283B" w:rsidRPr="005F5B6F" w:rsidRDefault="0021283B" w:rsidP="00212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21283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июня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1910 г. – </w:t>
            </w:r>
          </w:p>
          <w:p w:rsidR="0021283B" w:rsidRDefault="0021283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1911 г.</w:t>
            </w:r>
          </w:p>
          <w:p w:rsidR="0021283B" w:rsidRPr="005F5B6F" w:rsidRDefault="0021283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F5B6F" w:rsidRPr="005F5B6F" w:rsidRDefault="002128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F5B6F" w:rsidRPr="005F5B6F" w:rsidRDefault="005F5B6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B02C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B02C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B02C4F" w:rsidP="00B0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Березской Пружанского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02C4F" w:rsidRDefault="00B02C4F" w:rsidP="00B0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–</w:t>
            </w:r>
          </w:p>
          <w:p w:rsidR="00B02C4F" w:rsidRDefault="00B02C4F" w:rsidP="00B0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ноября 1910 г. </w:t>
            </w:r>
          </w:p>
          <w:p w:rsidR="00B02C4F" w:rsidRDefault="00B02C4F" w:rsidP="00B02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B02C4F" w:rsidP="00C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5F5B6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B02C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B02C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B02C4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 Богородицкой Гродненского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02C4F" w:rsidRDefault="00B02C4F" w:rsidP="00B0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–</w:t>
            </w:r>
          </w:p>
          <w:p w:rsidR="005F5B6F" w:rsidRDefault="00B02C4F" w:rsidP="00B0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1910 г.</w:t>
            </w:r>
          </w:p>
          <w:p w:rsidR="00B02C4F" w:rsidRDefault="00B02C4F" w:rsidP="00B02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B02C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F5B6F" w:rsidRDefault="005F5B6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E5F95" w:rsidRDefault="008E5F95" w:rsidP="007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8E5F95" w:rsidRDefault="008E5F95" w:rsidP="007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8E5F95" w:rsidRDefault="008E5F95" w:rsidP="007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5F95" w:rsidRDefault="008E5F95" w:rsidP="007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8E5F95" w:rsidRDefault="008E5F95" w:rsidP="007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8E5F95" w:rsidRDefault="008E5F95" w:rsidP="007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089" w:rsidTr="00684F48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F95" w:rsidRDefault="008E5F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F95" w:rsidRDefault="008E5F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F95" w:rsidRDefault="008E5F95" w:rsidP="008E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открытии Болотской волостной ссудо-сберегательной кассы Кобринского у.</w:t>
            </w:r>
          </w:p>
          <w:p w:rsidR="008E5F95" w:rsidRDefault="008E5F9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F95" w:rsidRDefault="008E5F9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1909 г. –</w:t>
            </w:r>
          </w:p>
          <w:p w:rsidR="008E5F95" w:rsidRDefault="008E5F9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1911 г.</w:t>
            </w:r>
          </w:p>
          <w:p w:rsidR="008E5F95" w:rsidRDefault="008E5F9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F95" w:rsidRDefault="008E5F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F95" w:rsidRDefault="008E5F9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BE12C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BE12C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BE12C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Бытенской 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BE12C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июня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 –</w:t>
            </w:r>
          </w:p>
          <w:p w:rsidR="00BE12C8" w:rsidRDefault="00BE12C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1911 г.</w:t>
            </w:r>
          </w:p>
          <w:p w:rsidR="00BE12C8" w:rsidRDefault="00BE12C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BE12C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8E5F9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BE12C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BE12C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BE12C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Великоритской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BE12C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июня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 –</w:t>
            </w:r>
          </w:p>
          <w:p w:rsidR="00BE12C8" w:rsidRDefault="00531C6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1911 г.</w:t>
            </w:r>
          </w:p>
          <w:p w:rsidR="00531C69" w:rsidRDefault="00531C6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BE12C8" w:rsidP="00C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0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8E5F9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FC" w:rsidRPr="0027587B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531C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531C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531C6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Верховичской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531C6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1909 г. –</w:t>
            </w:r>
          </w:p>
          <w:p w:rsidR="00531C69" w:rsidRDefault="00531C6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1911 г.</w:t>
            </w:r>
          </w:p>
          <w:p w:rsidR="00531C69" w:rsidRDefault="00531C6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531C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8E5F9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C71033">
        <w:trPr>
          <w:trHeight w:val="161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531C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531C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531C6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Верхолесской Кобринского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531C6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1909 г. –</w:t>
            </w:r>
          </w:p>
          <w:p w:rsidR="00531C69" w:rsidRDefault="00531C6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1911 г.</w:t>
            </w:r>
          </w:p>
          <w:p w:rsidR="00531C69" w:rsidRDefault="00531C6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531C69" w:rsidP="00C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8E5F9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531C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7E4C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7E4C6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Войсковской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7E4C6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7E4C65" w:rsidRDefault="007E4C6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1911 г.</w:t>
            </w:r>
          </w:p>
          <w:p w:rsidR="007E4C65" w:rsidRDefault="007E4C6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7E4C65" w:rsidP="00C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0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8E5F9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7E4C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8E5F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7E4C65" w:rsidP="007E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Волковысского ссудо-сберегательного товарищества Волковысского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7E4C6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апреля 1907 г. – </w:t>
            </w:r>
          </w:p>
          <w:p w:rsidR="007E4C65" w:rsidRDefault="00DC4AD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1913 г.</w:t>
            </w:r>
          </w:p>
          <w:p w:rsidR="00DC4AD6" w:rsidRDefault="00DC4AD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7E4C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8E5F9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DC4AD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2758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DC4AD6" w:rsidP="00DC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Волчинской ссудо-сберегательной кассы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DC4AD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1909 г. – </w:t>
            </w:r>
          </w:p>
          <w:p w:rsidR="00DC4AD6" w:rsidRDefault="00DC4AD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1911 г.</w:t>
            </w:r>
          </w:p>
          <w:p w:rsidR="00DC4AD6" w:rsidRDefault="00DC4AD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1B7" w:rsidRDefault="002111B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1B7" w:rsidRDefault="002111B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1B7" w:rsidRDefault="002111B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2758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E5F95" w:rsidRDefault="008E5F9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2111B7" w:rsidRDefault="002111B7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111B7" w:rsidRDefault="002111B7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2111B7" w:rsidRDefault="002111B7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111B7" w:rsidRDefault="002111B7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2111B7" w:rsidRDefault="002111B7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2111B7" w:rsidRDefault="002111B7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089" w:rsidTr="00684F48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1B7" w:rsidRDefault="002111B7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1B7" w:rsidRDefault="002111B7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1B7" w:rsidRDefault="002111B7" w:rsidP="0021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открытии Вороцевичской волостной ссудо-сберегательной кассы Кобринского у.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1B7" w:rsidRDefault="002111B7" w:rsidP="00DB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1910 г. –</w:t>
            </w:r>
          </w:p>
          <w:p w:rsidR="002111B7" w:rsidRDefault="002111B7" w:rsidP="00DB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1911 г.</w:t>
            </w:r>
          </w:p>
          <w:p w:rsidR="002111B7" w:rsidRDefault="002111B7" w:rsidP="00DB7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1B7" w:rsidRDefault="002111B7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1B7" w:rsidRDefault="002111B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21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Высоко-Литовской    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1909 г. – </w:t>
            </w:r>
          </w:p>
          <w:p w:rsidR="002111B7" w:rsidRDefault="002111B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1911 г.</w:t>
            </w:r>
          </w:p>
          <w:p w:rsidR="002111B7" w:rsidRDefault="002111B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Гожской Гродненского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2111B7" w:rsidRDefault="002111B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1911 г.</w:t>
            </w:r>
          </w:p>
          <w:p w:rsidR="002111B7" w:rsidRDefault="002111B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Городской Бельского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D74D9E" w:rsidRDefault="00D74D9E" w:rsidP="00D7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1911 г.</w:t>
            </w:r>
          </w:p>
          <w:p w:rsidR="00D74D9E" w:rsidRDefault="00D74D9E" w:rsidP="00D7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Городокской Белостокского у.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1910 г. –</w:t>
            </w:r>
          </w:p>
          <w:p w:rsidR="00D74D9E" w:rsidRDefault="00D74D9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1911 г.</w:t>
            </w:r>
          </w:p>
          <w:p w:rsidR="00D74D9E" w:rsidRDefault="00D74D9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D7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Гребеневской Сокольского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  </w:t>
            </w:r>
            <w:r w:rsidR="004C08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D74D9E" w:rsidRDefault="00D74D9E" w:rsidP="00D7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1911 г.</w:t>
            </w:r>
          </w:p>
          <w:p w:rsidR="00D74D9E" w:rsidRDefault="00D74D9E" w:rsidP="00D7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D74D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8772F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8772F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8772F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Деревновской 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8772F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1910 г. –</w:t>
            </w:r>
          </w:p>
          <w:p w:rsidR="008772FC" w:rsidRDefault="008772F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1911 г.</w:t>
            </w:r>
          </w:p>
          <w:p w:rsidR="008772FC" w:rsidRDefault="008772F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8772FC" w:rsidP="00C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0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8772F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8772F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8772FC" w:rsidP="001A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Дмитровичской Б</w:t>
            </w:r>
            <w:r w:rsidR="001A5F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8772F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1909 г. – </w:t>
            </w:r>
          </w:p>
          <w:p w:rsidR="008772FC" w:rsidRDefault="008772F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г.</w:t>
            </w:r>
          </w:p>
          <w:p w:rsidR="008772FC" w:rsidRDefault="008772F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FC" w:rsidRDefault="008772F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FC" w:rsidRDefault="008772F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FC" w:rsidRDefault="008772F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8772F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111B7" w:rsidRDefault="002111B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772FC" w:rsidRDefault="008772FC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8772FC" w:rsidRDefault="008772FC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8772FC" w:rsidRDefault="008772FC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72FC" w:rsidRDefault="008772FC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8772FC" w:rsidRDefault="008772FC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8772FC" w:rsidRDefault="008772FC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089" w:rsidTr="00684F48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FC" w:rsidRDefault="008772FC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FC" w:rsidRDefault="008772FC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FC" w:rsidRDefault="008772FC" w:rsidP="0087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открытии Добровольской  волостной ссудо-сберегательной кассы  Волковысского у.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FC" w:rsidRDefault="008772FC" w:rsidP="00DB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1910 г. –</w:t>
            </w:r>
          </w:p>
          <w:p w:rsidR="008772FC" w:rsidRDefault="008772FC" w:rsidP="00DB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1911 г.</w:t>
            </w:r>
          </w:p>
          <w:p w:rsidR="008772FC" w:rsidRDefault="008772FC" w:rsidP="00DB7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FC" w:rsidRDefault="008772FC" w:rsidP="00DB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FC" w:rsidRDefault="008772FC" w:rsidP="00DB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Дойлидской Белостокского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7089" w:rsidRDefault="00DB7089" w:rsidP="00DB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–</w:t>
            </w:r>
          </w:p>
          <w:p w:rsidR="00DB7089" w:rsidRDefault="00DB7089" w:rsidP="00DB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1910 г. </w:t>
            </w:r>
          </w:p>
          <w:p w:rsidR="00DB7089" w:rsidRDefault="00DB7089" w:rsidP="00DB7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8772F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Дрогичинской Кобринского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1910 г. –</w:t>
            </w:r>
          </w:p>
          <w:p w:rsidR="00DB7089" w:rsidRDefault="00DB708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1911 г.</w:t>
            </w:r>
          </w:p>
          <w:p w:rsidR="00DB7089" w:rsidRDefault="00DB708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8772F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DB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Дивинской Кобринского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DB708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1909 г. –</w:t>
            </w:r>
          </w:p>
          <w:p w:rsidR="00DB7089" w:rsidRDefault="00DB708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1911 г.</w:t>
            </w:r>
          </w:p>
          <w:p w:rsidR="00DB7089" w:rsidRDefault="00DB708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70090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8772F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70090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70090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70090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Дворецкой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70090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1910 г. –</w:t>
            </w:r>
          </w:p>
          <w:p w:rsidR="00700908" w:rsidRDefault="0070090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1911 г.</w:t>
            </w:r>
          </w:p>
          <w:p w:rsidR="00700908" w:rsidRDefault="0070090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C71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8772F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042A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042A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042AD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Житинской </w:t>
            </w:r>
            <w:r w:rsidR="00CD1446">
              <w:rPr>
                <w:rFonts w:ascii="Times New Roman" w:hAnsi="Times New Roman" w:cs="Times New Roman"/>
                <w:sz w:val="28"/>
                <w:szCs w:val="28"/>
              </w:rPr>
              <w:t>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446" w:rsidRDefault="00CD1446" w:rsidP="00CD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1909 г. –                                                                                                                      7 февраля 1911 г.</w:t>
            </w:r>
          </w:p>
          <w:p w:rsidR="00CD1446" w:rsidRDefault="00CD1446" w:rsidP="00CD1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CD1446" w:rsidP="00C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0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8772F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487FE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487FE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487FE6" w:rsidP="004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Заблудовской Белостокского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487FE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1910 г. –</w:t>
            </w:r>
          </w:p>
          <w:p w:rsidR="00487FE6" w:rsidRDefault="00487FE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1911 г.</w:t>
            </w:r>
          </w:p>
          <w:p w:rsidR="00487FE6" w:rsidRDefault="00487FE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487FE6" w:rsidP="00C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8772F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487FE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3054E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3054E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Зельзинской Волковысского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3054E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1910 г. –</w:t>
            </w:r>
          </w:p>
          <w:p w:rsidR="003054E2" w:rsidRDefault="003054E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1911 г.</w:t>
            </w:r>
          </w:p>
          <w:p w:rsidR="003054E2" w:rsidRDefault="003054E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3054E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8772F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089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FD432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FD432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FD432F" w:rsidP="00FD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Зубрицкой Сокольского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FD432F" w:rsidP="00FD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1910 г. –</w:t>
            </w:r>
          </w:p>
          <w:p w:rsidR="00FD432F" w:rsidRDefault="00FD432F" w:rsidP="00FD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1911 г.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FD432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772FC" w:rsidRDefault="008772F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F" w:rsidTr="00684F48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FD432F" w:rsidRDefault="00FD432F" w:rsidP="000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FD432F" w:rsidRDefault="00FD432F" w:rsidP="000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FD432F" w:rsidRDefault="00FD432F" w:rsidP="000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432F" w:rsidRDefault="00FD432F" w:rsidP="000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D432F" w:rsidRDefault="00FD432F" w:rsidP="000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FD432F" w:rsidRDefault="00FD432F" w:rsidP="000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432F" w:rsidTr="00684F48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32F" w:rsidRDefault="000307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32F" w:rsidRDefault="000307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32F" w:rsidRDefault="00FD432F" w:rsidP="000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открытии </w:t>
            </w:r>
            <w:r w:rsidR="00030755">
              <w:rPr>
                <w:rFonts w:ascii="Times New Roman" w:hAnsi="Times New Roman" w:cs="Times New Roman"/>
                <w:sz w:val="28"/>
                <w:szCs w:val="28"/>
              </w:rPr>
              <w:t>Индур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 волостной ссудо-сберегательной кассы  </w:t>
            </w:r>
            <w:r w:rsidR="0003075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755">
              <w:rPr>
                <w:rFonts w:ascii="Times New Roman" w:hAnsi="Times New Roman" w:cs="Times New Roman"/>
                <w:sz w:val="28"/>
                <w:szCs w:val="28"/>
              </w:rPr>
              <w:t>днен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у.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32F" w:rsidRDefault="000307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030755" w:rsidRDefault="00030755" w:rsidP="000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1911 г.</w:t>
            </w:r>
          </w:p>
          <w:p w:rsidR="00030755" w:rsidRDefault="00030755" w:rsidP="000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32F" w:rsidRDefault="000307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32F" w:rsidRDefault="00FD432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F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0307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0307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0307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Каменец-Литовской  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030755" w:rsidP="000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июля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 г. –</w:t>
            </w:r>
          </w:p>
          <w:p w:rsidR="00030755" w:rsidRDefault="00030755" w:rsidP="000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1911 г.</w:t>
            </w:r>
          </w:p>
          <w:p w:rsidR="00030755" w:rsidRDefault="00030755" w:rsidP="000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FD432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F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Козловской 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1910 г. –</w:t>
            </w:r>
          </w:p>
          <w:p w:rsidR="00D84CF1" w:rsidRDefault="00D84CF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апреля 1911 г. </w:t>
            </w:r>
          </w:p>
          <w:p w:rsidR="00D84CF1" w:rsidRDefault="00D84CF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FD432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F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Коптевской Гродненского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D84CF1" w:rsidRDefault="00D84CF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1911 г. </w:t>
            </w:r>
          </w:p>
          <w:p w:rsidR="00D84CF1" w:rsidRDefault="00D84CF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FD432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F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D8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Костровичской </w:t>
            </w:r>
            <w:r w:rsidR="001A5F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D84CF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D84CF1" w:rsidRDefault="00A87D7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1911 г.</w:t>
            </w:r>
          </w:p>
          <w:p w:rsidR="00A87D74" w:rsidRDefault="00A87D7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87D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FD432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F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87D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87D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87D74" w:rsidP="00A8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Крипненской Белостокского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87D7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A87D74" w:rsidRDefault="00A87D7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1911 г.</w:t>
            </w:r>
          </w:p>
          <w:p w:rsidR="00A87D74" w:rsidRDefault="00A87D7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87D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FD432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F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571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571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571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Круглянской Сокольского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571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1910 г. –</w:t>
            </w:r>
          </w:p>
          <w:p w:rsidR="00A57131" w:rsidRDefault="00A571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1911 г.</w:t>
            </w:r>
          </w:p>
          <w:p w:rsidR="00A57131" w:rsidRDefault="00A571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571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FD432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F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571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571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571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Куриловичской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7131" w:rsidRDefault="00A57131" w:rsidP="00A5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A57131" w:rsidRDefault="00A57131" w:rsidP="00A5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1911 г.</w:t>
            </w:r>
          </w:p>
          <w:p w:rsidR="0000454C" w:rsidRDefault="0000454C" w:rsidP="00A5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4C" w:rsidRDefault="0000454C" w:rsidP="00A5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4C" w:rsidRDefault="0000454C" w:rsidP="00A5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131" w:rsidRDefault="00A57131" w:rsidP="00A5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A571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D432F" w:rsidRDefault="00FD432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4C" w:rsidTr="00684F48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00454C" w:rsidRDefault="0000454C" w:rsidP="00FB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0454C" w:rsidRDefault="0000454C" w:rsidP="00FB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0454C" w:rsidRDefault="0000454C" w:rsidP="00FB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454C" w:rsidRDefault="0000454C" w:rsidP="00FB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0454C" w:rsidRDefault="0000454C" w:rsidP="00FB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00454C" w:rsidRDefault="0000454C" w:rsidP="00FB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54C" w:rsidTr="00684F48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54C" w:rsidRDefault="0000454C" w:rsidP="00FB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54C" w:rsidRDefault="0000454C" w:rsidP="00FB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54C" w:rsidRDefault="0000454C" w:rsidP="0000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открытии Лашанской волостной ссудо-сберегательной кассы  Гродненского у.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54C" w:rsidRDefault="0000454C" w:rsidP="00FB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00454C" w:rsidRDefault="0000454C" w:rsidP="00FB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1911 г.</w:t>
            </w:r>
          </w:p>
          <w:p w:rsidR="0000454C" w:rsidRDefault="0000454C" w:rsidP="00FB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54C" w:rsidRDefault="000045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54C" w:rsidRDefault="000045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4C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Люшневской 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1910 г. –</w:t>
            </w:r>
          </w:p>
          <w:p w:rsidR="0000454C" w:rsidRDefault="0000454C" w:rsidP="0000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1911 г.</w:t>
            </w:r>
          </w:p>
          <w:p w:rsidR="0000454C" w:rsidRDefault="0000454C" w:rsidP="0000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4C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Лысковской Волковысского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1910 г. –</w:t>
            </w:r>
          </w:p>
          <w:p w:rsidR="0000454C" w:rsidRDefault="0000454C" w:rsidP="0000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1911 г.</w:t>
            </w:r>
          </w:p>
          <w:p w:rsidR="0000454C" w:rsidRDefault="0000454C" w:rsidP="0000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4C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Малоберестовицкой Гродненского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44813" w:rsidRDefault="00F4481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–</w:t>
            </w:r>
          </w:p>
          <w:p w:rsidR="0000454C" w:rsidRDefault="00F4481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</w:t>
            </w:r>
          </w:p>
          <w:p w:rsidR="00F44813" w:rsidRDefault="00F4481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4C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F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Марьинской 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1910 г. –</w:t>
            </w:r>
          </w:p>
          <w:p w:rsidR="00F44813" w:rsidRDefault="00F4481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1911г.</w:t>
            </w:r>
          </w:p>
          <w:p w:rsidR="00F44813" w:rsidRDefault="00F4481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4C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4481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75073" w:rsidP="00F7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Масевской  Пружанского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75073" w:rsidP="00F7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1910 г. –</w:t>
            </w:r>
          </w:p>
          <w:p w:rsidR="00F75073" w:rsidRDefault="00F75073" w:rsidP="00F7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1911 г.</w:t>
            </w:r>
          </w:p>
          <w:p w:rsidR="00F75073" w:rsidRDefault="00F75073" w:rsidP="00F7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750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4C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B2F3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B2F3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B2F3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Мокранской Кобринского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B2F3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1909 г. –</w:t>
            </w:r>
          </w:p>
          <w:p w:rsidR="00FB2F3E" w:rsidRDefault="00FB2F3E" w:rsidP="00FB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1911 г.</w:t>
            </w:r>
          </w:p>
          <w:p w:rsidR="00FB2F3E" w:rsidRDefault="00FB2F3E" w:rsidP="00FB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B2F3E" w:rsidP="0018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3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4C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B2F3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B2F3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B2F3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Мотольской Кобринского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B2F3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1910 г. –</w:t>
            </w:r>
          </w:p>
          <w:p w:rsidR="00FB2F3E" w:rsidRDefault="00FB2F3E" w:rsidP="00FB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1911 г.</w:t>
            </w:r>
          </w:p>
          <w:p w:rsidR="00FB2F3E" w:rsidRDefault="00FB2F3E" w:rsidP="00FB2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FB2F3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4C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DE25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DE25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DE25BE" w:rsidP="001A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Мотыкал</w:t>
            </w:r>
            <w:r w:rsidR="001A5F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DE25B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 –</w:t>
            </w:r>
          </w:p>
          <w:p w:rsidR="00DE25BE" w:rsidRDefault="00DE25BE" w:rsidP="00DE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1911 г.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DE25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0454C" w:rsidRDefault="000045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BE" w:rsidTr="00684F48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DE25BE" w:rsidRDefault="00DE25BE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DE25BE" w:rsidRDefault="00DE25BE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E25BE" w:rsidRDefault="00DE25BE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25BE" w:rsidRDefault="00DE25BE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DE25BE" w:rsidRDefault="00DE25BE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DE25BE" w:rsidRDefault="00DE25BE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25BE" w:rsidTr="00684F48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5BE" w:rsidRDefault="00DE25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5BE" w:rsidRDefault="00DE25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5BE" w:rsidRDefault="00DE25BE" w:rsidP="00DE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открытии Муравьевской волостной ссудо-сберегательной кассы  Пружанского у.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5BE" w:rsidRDefault="00DE25B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 –</w:t>
            </w:r>
          </w:p>
          <w:p w:rsidR="00DE25BE" w:rsidRDefault="00DE25B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1911 г.</w:t>
            </w:r>
          </w:p>
          <w:p w:rsidR="00DE25BE" w:rsidRDefault="00DE25B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5BE" w:rsidRDefault="00DE25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5BE" w:rsidRDefault="00DE25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BE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DE25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DE25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DE25B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Наройской Бельского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DE25B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1910 г. –</w:t>
            </w:r>
          </w:p>
          <w:p w:rsidR="00DE25BE" w:rsidRDefault="00DE25B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июня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1911 г.</w:t>
            </w:r>
          </w:p>
          <w:p w:rsidR="00DE25BE" w:rsidRDefault="00DE25B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DE25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BE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Озятской Кобринского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863B20" w:rsidRDefault="00863B2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1911 г.</w:t>
            </w:r>
          </w:p>
          <w:p w:rsidR="00863B20" w:rsidRDefault="00863B2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DE25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BE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86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Осовницкой Кобринского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1910 г. –</w:t>
            </w:r>
          </w:p>
          <w:p w:rsidR="00863B20" w:rsidRDefault="00863B2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1911 г.</w:t>
            </w:r>
          </w:p>
          <w:p w:rsidR="00863B20" w:rsidRDefault="00863B2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1823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DE25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BE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86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Песковской Волковысского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86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  <w:r w:rsidR="004C0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863B20" w:rsidRDefault="00863B20" w:rsidP="0086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1911 г.</w:t>
            </w:r>
          </w:p>
          <w:p w:rsidR="00863B20" w:rsidRDefault="00863B20" w:rsidP="00863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18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DE25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BE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863B2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Песковской 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A8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1910 г.-</w:t>
            </w:r>
          </w:p>
          <w:p w:rsidR="00A83329" w:rsidRDefault="00A83329" w:rsidP="00A8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1911 г.</w:t>
            </w:r>
          </w:p>
          <w:p w:rsidR="00A83329" w:rsidRDefault="00A83329" w:rsidP="00A83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18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DE25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BE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Половецкой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1909 г. –</w:t>
            </w:r>
          </w:p>
          <w:p w:rsidR="00A83329" w:rsidRDefault="00A833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1911 г.</w:t>
            </w:r>
          </w:p>
          <w:p w:rsidR="00A83329" w:rsidRDefault="00A833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DE25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BE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Притулянской </w:t>
            </w:r>
            <w:r w:rsidR="001A5F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Белостокского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июня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 –</w:t>
            </w:r>
          </w:p>
          <w:p w:rsidR="00A83329" w:rsidRDefault="00A833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1911 г. </w:t>
            </w:r>
          </w:p>
          <w:p w:rsidR="00565A41" w:rsidRDefault="00565A4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1" w:rsidRDefault="00565A4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1" w:rsidRDefault="00565A4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329" w:rsidRDefault="00A833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A833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DE25BE" w:rsidRDefault="00DE25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41" w:rsidTr="00684F48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565A41" w:rsidRDefault="00565A41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565A41" w:rsidRDefault="00565A41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565A41" w:rsidRDefault="00565A41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65A41" w:rsidRDefault="00565A41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565A41" w:rsidRDefault="00565A41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65A41" w:rsidRDefault="00565A41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5A41" w:rsidTr="00684F48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A41" w:rsidRDefault="00565A41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A41" w:rsidRDefault="00565A41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A41" w:rsidRDefault="00565A41" w:rsidP="0056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открытии Прусковской волостной ссудо-сберегательной кассы Кобринского у.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A41" w:rsidRDefault="00565A41" w:rsidP="00F31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 –</w:t>
            </w:r>
          </w:p>
          <w:p w:rsidR="00565A41" w:rsidRDefault="00565A41" w:rsidP="00F31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1911 г.</w:t>
            </w:r>
          </w:p>
          <w:p w:rsidR="00565A41" w:rsidRDefault="00565A41" w:rsidP="00F31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A41" w:rsidRDefault="00565A41" w:rsidP="00F3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A41" w:rsidRDefault="00565A4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41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Ратайчицкой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5D58D2" w:rsidRDefault="005D58D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1911 г.</w:t>
            </w:r>
          </w:p>
          <w:p w:rsidR="005D58D2" w:rsidRDefault="005D58D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65A4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41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5D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Роготновской 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1910 г. –</w:t>
            </w:r>
          </w:p>
          <w:p w:rsidR="005D58D2" w:rsidRDefault="005D58D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1911 г.</w:t>
            </w:r>
          </w:p>
          <w:p w:rsidR="005D58D2" w:rsidRDefault="005D58D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18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65A4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41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Рогачской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D58D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  1909 г. –</w:t>
            </w:r>
          </w:p>
          <w:p w:rsidR="005D58D2" w:rsidRDefault="00F312B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1911 г.</w:t>
            </w:r>
          </w:p>
          <w:p w:rsidR="00F312BF" w:rsidRDefault="00F312B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F312B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65A4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41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F312B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F312B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F312B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Ружанской 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F312B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1908 г. –</w:t>
            </w:r>
          </w:p>
          <w:p w:rsidR="00F312BF" w:rsidRDefault="00F312B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1911 г.</w:t>
            </w:r>
          </w:p>
          <w:p w:rsidR="00F312BF" w:rsidRDefault="00F312B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F312B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65A4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41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F312B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F312B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F312BF" w:rsidP="00F31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Самаровичской   Волковысского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F312B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 1909 г. –</w:t>
            </w:r>
          </w:p>
          <w:p w:rsidR="00F312BF" w:rsidRDefault="00F312B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1911 г.</w:t>
            </w:r>
          </w:p>
          <w:p w:rsidR="00F312BF" w:rsidRDefault="00F312B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F312B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65A4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41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74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Семятичской Бельского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1910 г. –</w:t>
            </w:r>
          </w:p>
          <w:p w:rsidR="00744F66" w:rsidRDefault="00744F6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июля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1911 г.</w:t>
            </w:r>
          </w:p>
          <w:p w:rsidR="00744F66" w:rsidRDefault="00744F6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65A4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41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Старовесской 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744F66" w:rsidRDefault="00744F6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1911 г.</w:t>
            </w:r>
          </w:p>
          <w:p w:rsidR="00744F66" w:rsidRDefault="00744F6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65A4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41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Стрелевской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44F66" w:rsidRDefault="00744F6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–</w:t>
            </w:r>
          </w:p>
          <w:p w:rsidR="00565A41" w:rsidRDefault="00744F6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1910 г.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744F6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65A41" w:rsidRDefault="00565A4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2A" w:rsidTr="00684F48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E7782A" w:rsidRDefault="00E7782A" w:rsidP="00D4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7782A" w:rsidRDefault="00E7782A" w:rsidP="00D4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E7782A" w:rsidRDefault="00E7782A" w:rsidP="00D4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782A" w:rsidRDefault="00E7782A" w:rsidP="00D4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E7782A" w:rsidRDefault="00E7782A" w:rsidP="00D4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7782A" w:rsidRDefault="00E7782A" w:rsidP="00D4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782A" w:rsidTr="00684F48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2A" w:rsidRDefault="00E778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2A" w:rsidRDefault="00E778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2A" w:rsidRDefault="00E7782A" w:rsidP="00E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открытии Стриговской волостной ссудо-сберегательной кассы Кобринского у.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2A" w:rsidRDefault="00E778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E7782A" w:rsidRDefault="00E778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1911 г.</w:t>
            </w:r>
          </w:p>
          <w:p w:rsidR="00E7782A" w:rsidRDefault="00E778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2A" w:rsidRDefault="001823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2A" w:rsidRDefault="00E778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2A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Тарнопольской    Волковысского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1910 г. –</w:t>
            </w:r>
          </w:p>
          <w:p w:rsidR="00E7782A" w:rsidRDefault="00E7782A" w:rsidP="00E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  1911 г.</w:t>
            </w:r>
          </w:p>
          <w:p w:rsidR="00E7782A" w:rsidRDefault="00E7782A" w:rsidP="00E77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2A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Толочманской     Волковысского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1910 г. –</w:t>
            </w:r>
          </w:p>
          <w:p w:rsidR="00E7782A" w:rsidRDefault="00E778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1911 г.</w:t>
            </w:r>
          </w:p>
          <w:p w:rsidR="00E7782A" w:rsidRDefault="00E778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2A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Турнянской Брестского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  1909 г. –</w:t>
            </w:r>
          </w:p>
          <w:p w:rsidR="003C3631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1911 г.</w:t>
            </w:r>
          </w:p>
          <w:p w:rsidR="003C3631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1823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2A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Хомской Кобринского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1910 г. –</w:t>
            </w:r>
          </w:p>
          <w:p w:rsidR="003C3631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1911 г.</w:t>
            </w:r>
          </w:p>
          <w:p w:rsidR="003C3631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2A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Черняковской Пружанского у.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3631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–</w:t>
            </w:r>
          </w:p>
          <w:p w:rsidR="00E7782A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ноября 1910 г. </w:t>
            </w:r>
          </w:p>
          <w:p w:rsidR="003C3631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2A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Шерешевской Пружанского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C3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июня 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 –</w:t>
            </w:r>
          </w:p>
          <w:p w:rsidR="003C3631" w:rsidRDefault="0030158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1911 г.</w:t>
            </w:r>
          </w:p>
          <w:p w:rsidR="00301586" w:rsidRDefault="0030158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30158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2A" w:rsidTr="00684F4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D45E7B" w:rsidP="00D4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D45E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D45E7B" w:rsidP="00D4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Шиловичской 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D45E7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1910 г. –</w:t>
            </w:r>
          </w:p>
          <w:p w:rsidR="00D45E7B" w:rsidRDefault="00D45E7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1911 г.</w:t>
            </w:r>
          </w:p>
          <w:p w:rsidR="00D45E7B" w:rsidRDefault="00D45E7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D45E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2A" w:rsidTr="002E6F4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97730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97730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97730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Шимковской </w:t>
            </w:r>
            <w:r w:rsidR="00684F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97730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1910 г. –</w:t>
            </w:r>
          </w:p>
          <w:p w:rsidR="0097730A" w:rsidRDefault="0097730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1911 г.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97730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782A" w:rsidRDefault="00E778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2E6F45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97730A" w:rsidRDefault="0097730A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7730A" w:rsidRDefault="0097730A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97730A" w:rsidRDefault="0097730A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730A" w:rsidRDefault="0097730A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7730A" w:rsidRDefault="0097730A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7730A" w:rsidRDefault="0097730A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730A" w:rsidTr="002E6F45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0A" w:rsidRDefault="0097730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0A" w:rsidRDefault="0097730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0A" w:rsidRDefault="0097730A" w:rsidP="0097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открытии Шкурецкой волостной ссудо-сберегательной кассы Бельского у.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0A" w:rsidRDefault="0097730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  1909 г. –</w:t>
            </w:r>
          </w:p>
          <w:p w:rsidR="00684F48" w:rsidRDefault="0097730A" w:rsidP="0097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  <w:p w:rsidR="0097730A" w:rsidRDefault="0097730A" w:rsidP="0097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 г.</w:t>
            </w:r>
          </w:p>
          <w:p w:rsidR="0097730A" w:rsidRDefault="0097730A" w:rsidP="0097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0A" w:rsidRDefault="0097730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2E6F4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97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97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ревизии Алексинской ссудо-сберегательной кассы Бельского у.</w:t>
            </w:r>
          </w:p>
          <w:p w:rsidR="0097730A" w:rsidRDefault="0097730A" w:rsidP="0097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84F48" w:rsidRDefault="00684F48" w:rsidP="0097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марта – </w:t>
            </w:r>
          </w:p>
          <w:p w:rsidR="0097730A" w:rsidRDefault="00684F48" w:rsidP="0097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730A">
              <w:rPr>
                <w:rFonts w:ascii="Times New Roman" w:hAnsi="Times New Roman" w:cs="Times New Roman"/>
                <w:sz w:val="28"/>
                <w:szCs w:val="28"/>
              </w:rPr>
              <w:t xml:space="preserve"> апреля 1911 г. </w:t>
            </w:r>
          </w:p>
          <w:p w:rsidR="001A5F49" w:rsidRDefault="001A5F49" w:rsidP="0097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823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2E6F4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684F4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684F4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684F4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Багновской Сокольского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684F4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1911 г.</w:t>
            </w:r>
          </w:p>
          <w:p w:rsidR="00684F48" w:rsidRDefault="00684F4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684F4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2E6F4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684F4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684F4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684F4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Деречинской Слонимского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684F4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–</w:t>
            </w:r>
          </w:p>
          <w:p w:rsidR="00684F48" w:rsidRDefault="00684F48" w:rsidP="0068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1911 г.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2E6F4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Каменковской Сокольского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1911 г.</w:t>
            </w:r>
          </w:p>
          <w:p w:rsidR="00121A57" w:rsidRDefault="00121A5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2E6F4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Каменской Сокольского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1911 г.</w:t>
            </w:r>
          </w:p>
          <w:p w:rsidR="00121A57" w:rsidRDefault="00121A5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2E6F4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12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Лосинской Бельского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21A5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1911 г. </w:t>
            </w:r>
          </w:p>
          <w:p w:rsidR="00121A57" w:rsidRDefault="00121A5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725E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2E6F4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166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166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166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Нововольской Сокольского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16655" w:rsidRDefault="001166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–</w:t>
            </w:r>
          </w:p>
          <w:p w:rsidR="0097730A" w:rsidRDefault="001166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  1911 г.</w:t>
            </w:r>
          </w:p>
          <w:p w:rsidR="00116655" w:rsidRDefault="001166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1166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2E6F4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080DB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080DB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080DB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Островской Сокольского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080DB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–  2 марта   1911 г.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080DB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2E6F4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080DB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080DB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080DB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Острогорской Сокольского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080DB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–</w:t>
            </w:r>
          </w:p>
          <w:p w:rsidR="00080DBD" w:rsidRDefault="00080DBD" w:rsidP="0008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   1911 г.</w:t>
            </w:r>
          </w:p>
          <w:p w:rsidR="002E6F45" w:rsidRDefault="002E6F45" w:rsidP="00080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080DBD" w:rsidP="00D8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2E6F4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2E6F45" w:rsidP="002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Павловской Бельского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2E6F4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–</w:t>
            </w:r>
          </w:p>
          <w:p w:rsidR="002E6F45" w:rsidRDefault="002E6F4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1911 г.</w:t>
            </w:r>
          </w:p>
          <w:p w:rsidR="002E6F45" w:rsidRDefault="002E6F4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2E6F45" w:rsidP="00D8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0A" w:rsidTr="00AD0C6F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2E6F4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Трофимовской Сокольского у.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2E6F45" w:rsidP="002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– 28 июня   1911 г.</w:t>
            </w:r>
          </w:p>
          <w:p w:rsidR="002E6F45" w:rsidRDefault="002E6F45" w:rsidP="002E6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45" w:rsidRDefault="002E6F45" w:rsidP="002E6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7730A" w:rsidRDefault="0097730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45" w:rsidTr="00AD0C6F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2E6F45" w:rsidRDefault="002E6F45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E6F45" w:rsidRDefault="002E6F45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2E6F45" w:rsidRDefault="002E6F45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6F45" w:rsidRDefault="002E6F45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2E6F45" w:rsidRDefault="002E6F45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2E6F45" w:rsidRDefault="002E6F45" w:rsidP="002E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6F45" w:rsidTr="00AD0C6F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F45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F45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F45" w:rsidRDefault="002E6F45" w:rsidP="002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ревизии Черновесской ссудо-сберегательной кассы Сокольского у.</w:t>
            </w:r>
          </w:p>
          <w:p w:rsidR="002E6F45" w:rsidRDefault="002E6F4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F45" w:rsidRDefault="002E6F4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1911 г.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F45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F45" w:rsidRDefault="002E6F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45" w:rsidTr="00AD0C6F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B53A7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B53A7E" w:rsidP="00B5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</w:t>
            </w:r>
            <w:r w:rsidR="0069520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гродненским губернатором, государственным банком и др. о выделении мелкого кредита крестьянам, ассигновании дене</w:t>
            </w:r>
            <w:r w:rsidR="00D53FFD">
              <w:rPr>
                <w:rFonts w:ascii="Times New Roman" w:hAnsi="Times New Roman" w:cs="Times New Roman"/>
                <w:sz w:val="28"/>
                <w:szCs w:val="28"/>
              </w:rPr>
              <w:t>жных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финансирования деятельности комитета и по др. вопросам.</w:t>
            </w:r>
          </w:p>
          <w:p w:rsidR="00B53A7E" w:rsidRDefault="00B53A7E" w:rsidP="00B53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B53A7E" w:rsidP="00B5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   1908 г. –</w:t>
            </w:r>
          </w:p>
          <w:p w:rsidR="00B53A7E" w:rsidRDefault="00B53A7E" w:rsidP="00B5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1911 г.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B53A7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E6F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45" w:rsidTr="00AD0C6F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066E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066E4" w:rsidP="0020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с </w:t>
            </w:r>
            <w:r w:rsidR="001A5F49">
              <w:rPr>
                <w:rFonts w:ascii="Times New Roman" w:hAnsi="Times New Roman" w:cs="Times New Roman"/>
                <w:sz w:val="28"/>
                <w:szCs w:val="28"/>
              </w:rPr>
              <w:t xml:space="preserve">уездными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земскими начальниками о представлении сведений по циркуляру гродненского губернатора от 19 августа 1909 г. о положении мелкого кредита в Гродненской губ.</w:t>
            </w:r>
          </w:p>
          <w:p w:rsidR="002066E4" w:rsidRDefault="002066E4" w:rsidP="00206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066E4" w:rsidRDefault="002066E4" w:rsidP="0020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–</w:t>
            </w:r>
          </w:p>
          <w:p w:rsidR="002E6F45" w:rsidRDefault="002066E4" w:rsidP="0020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1909 г. </w:t>
            </w:r>
          </w:p>
          <w:p w:rsidR="002066E4" w:rsidRDefault="002066E4" w:rsidP="00206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D87B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E6F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45" w:rsidTr="00AD0C6F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066E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066E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вспомогательных касс и ссудных мирских капиталов по губернии.</w:t>
            </w:r>
          </w:p>
          <w:p w:rsidR="002066E4" w:rsidRDefault="00E60AD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Копия.</w:t>
            </w:r>
          </w:p>
          <w:p w:rsidR="00E60ADA" w:rsidRDefault="00E60AD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E6F4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E60ADA" w:rsidP="009D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E6F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45" w:rsidTr="00AD0C6F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9D2F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E6F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9D2FFD" w:rsidP="009D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1907 – 1913 гг.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E6F4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9D2F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E6F45" w:rsidRDefault="002E6F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9D2FF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D2FFD">
        <w:rPr>
          <w:rFonts w:ascii="Times New Roman" w:hAnsi="Times New Roman" w:cs="Times New Roman"/>
          <w:sz w:val="28"/>
          <w:szCs w:val="28"/>
        </w:rPr>
        <w:t>девяносто</w:t>
      </w:r>
      <w:r>
        <w:rPr>
          <w:rFonts w:ascii="Times New Roman" w:hAnsi="Times New Roman" w:cs="Times New Roman"/>
          <w:sz w:val="28"/>
          <w:szCs w:val="28"/>
        </w:rPr>
        <w:t xml:space="preserve">) дел с № 1 по № </w:t>
      </w:r>
      <w:r w:rsidR="009D2FFD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FFD" w:rsidRDefault="009D2FFD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25а – литерное.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1A5F4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9D2FFD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9D2FFD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9D2FFD">
        <w:rPr>
          <w:rFonts w:ascii="Times New Roman" w:hAnsi="Times New Roman" w:cs="Times New Roman"/>
          <w:sz w:val="28"/>
          <w:szCs w:val="28"/>
        </w:rPr>
        <w:t>1</w:t>
      </w:r>
      <w:r w:rsidR="00A337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3751">
        <w:rPr>
          <w:rFonts w:ascii="Times New Roman" w:hAnsi="Times New Roman" w:cs="Times New Roman"/>
          <w:sz w:val="28"/>
          <w:szCs w:val="28"/>
        </w:rPr>
        <w:t>две</w:t>
      </w:r>
      <w:r w:rsidR="009D2FFD">
        <w:rPr>
          <w:rFonts w:ascii="Times New Roman" w:hAnsi="Times New Roman" w:cs="Times New Roman"/>
          <w:sz w:val="28"/>
          <w:szCs w:val="28"/>
        </w:rPr>
        <w:t>надца</w:t>
      </w:r>
      <w:r>
        <w:rPr>
          <w:rFonts w:ascii="Times New Roman" w:hAnsi="Times New Roman" w:cs="Times New Roman"/>
          <w:sz w:val="28"/>
          <w:szCs w:val="28"/>
        </w:rPr>
        <w:t>ть) листов.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1A5F4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9D2FFD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9D2FFD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0B4D24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EE" w:rsidRDefault="000E46EE" w:rsidP="00711C24">
      <w:pPr>
        <w:spacing w:after="0" w:line="240" w:lineRule="auto"/>
      </w:pPr>
      <w:r>
        <w:separator/>
      </w:r>
    </w:p>
  </w:endnote>
  <w:endnote w:type="continuationSeparator" w:id="1">
    <w:p w:rsidR="000E46EE" w:rsidRDefault="000E46EE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EE" w:rsidRDefault="000E46EE" w:rsidP="00711C24">
      <w:pPr>
        <w:spacing w:after="0" w:line="240" w:lineRule="auto"/>
      </w:pPr>
      <w:r>
        <w:separator/>
      </w:r>
    </w:p>
  </w:footnote>
  <w:footnote w:type="continuationSeparator" w:id="1">
    <w:p w:rsidR="000E46EE" w:rsidRDefault="000E46EE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1437"/>
      <w:docPartObj>
        <w:docPartGallery w:val="Page Numbers (Top of Page)"/>
        <w:docPartUnique/>
      </w:docPartObj>
    </w:sdtPr>
    <w:sdtContent>
      <w:p w:rsidR="000B4D24" w:rsidRDefault="000B4D24">
        <w:pPr>
          <w:pStyle w:val="a4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2E6F45" w:rsidRDefault="002E6F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0454C"/>
    <w:rsid w:val="00030755"/>
    <w:rsid w:val="00042ADA"/>
    <w:rsid w:val="00080DBD"/>
    <w:rsid w:val="000B4D24"/>
    <w:rsid w:val="000E46EE"/>
    <w:rsid w:val="00116655"/>
    <w:rsid w:val="00121A57"/>
    <w:rsid w:val="001823BE"/>
    <w:rsid w:val="001A5F49"/>
    <w:rsid w:val="002066E4"/>
    <w:rsid w:val="002111B7"/>
    <w:rsid w:val="0021283B"/>
    <w:rsid w:val="00260DBB"/>
    <w:rsid w:val="0027587B"/>
    <w:rsid w:val="002E6F45"/>
    <w:rsid w:val="00301586"/>
    <w:rsid w:val="003054E2"/>
    <w:rsid w:val="003C3631"/>
    <w:rsid w:val="00466073"/>
    <w:rsid w:val="00472332"/>
    <w:rsid w:val="00487FE6"/>
    <w:rsid w:val="004C088E"/>
    <w:rsid w:val="005019F7"/>
    <w:rsid w:val="005261AF"/>
    <w:rsid w:val="00531C69"/>
    <w:rsid w:val="005575C4"/>
    <w:rsid w:val="00565A41"/>
    <w:rsid w:val="005D58D2"/>
    <w:rsid w:val="005F5B6F"/>
    <w:rsid w:val="00637419"/>
    <w:rsid w:val="00684F48"/>
    <w:rsid w:val="00695205"/>
    <w:rsid w:val="006A0A9B"/>
    <w:rsid w:val="00700908"/>
    <w:rsid w:val="00711C24"/>
    <w:rsid w:val="00725ECA"/>
    <w:rsid w:val="007314DB"/>
    <w:rsid w:val="00744F66"/>
    <w:rsid w:val="00760E91"/>
    <w:rsid w:val="007E4C65"/>
    <w:rsid w:val="00827358"/>
    <w:rsid w:val="00863B20"/>
    <w:rsid w:val="008772FC"/>
    <w:rsid w:val="008E34B5"/>
    <w:rsid w:val="008E5F95"/>
    <w:rsid w:val="009200A5"/>
    <w:rsid w:val="0097730A"/>
    <w:rsid w:val="009D2FFD"/>
    <w:rsid w:val="00A33751"/>
    <w:rsid w:val="00A57131"/>
    <w:rsid w:val="00A81219"/>
    <w:rsid w:val="00A83329"/>
    <w:rsid w:val="00A87D74"/>
    <w:rsid w:val="00AB65B9"/>
    <w:rsid w:val="00AD0C6F"/>
    <w:rsid w:val="00B02C4F"/>
    <w:rsid w:val="00B53A7E"/>
    <w:rsid w:val="00B61A27"/>
    <w:rsid w:val="00B81A5C"/>
    <w:rsid w:val="00BB06A6"/>
    <w:rsid w:val="00BE12C8"/>
    <w:rsid w:val="00C547F2"/>
    <w:rsid w:val="00C71033"/>
    <w:rsid w:val="00C83AD2"/>
    <w:rsid w:val="00CD1446"/>
    <w:rsid w:val="00D45E7B"/>
    <w:rsid w:val="00D53FFD"/>
    <w:rsid w:val="00D74D9E"/>
    <w:rsid w:val="00D84CF1"/>
    <w:rsid w:val="00D87BF9"/>
    <w:rsid w:val="00DB7089"/>
    <w:rsid w:val="00DC4AD6"/>
    <w:rsid w:val="00DE25BE"/>
    <w:rsid w:val="00E60ADA"/>
    <w:rsid w:val="00E7782A"/>
    <w:rsid w:val="00F312BF"/>
    <w:rsid w:val="00F44813"/>
    <w:rsid w:val="00F75073"/>
    <w:rsid w:val="00FB2F3E"/>
    <w:rsid w:val="00FC1B99"/>
    <w:rsid w:val="00F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758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2019-04-02T11:51:00Z</cp:lastPrinted>
  <dcterms:created xsi:type="dcterms:W3CDTF">2019-01-25T11:12:00Z</dcterms:created>
  <dcterms:modified xsi:type="dcterms:W3CDTF">2019-04-02T11:52:00Z</dcterms:modified>
</cp:coreProperties>
</file>